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9E" w:rsidRPr="0052658C" w:rsidRDefault="00B8289E" w:rsidP="00B8289E">
      <w:pPr>
        <w:jc w:val="center"/>
        <w:rPr>
          <w:b/>
          <w:sz w:val="36"/>
          <w:szCs w:val="36"/>
        </w:rPr>
      </w:pPr>
      <w:r w:rsidRPr="0052658C">
        <w:rPr>
          <w:b/>
          <w:sz w:val="36"/>
          <w:szCs w:val="36"/>
        </w:rPr>
        <w:t>Отчет о финансовых и материальных средствах 201</w:t>
      </w:r>
      <w:r w:rsidR="006D2CCA">
        <w:rPr>
          <w:b/>
          <w:sz w:val="36"/>
          <w:szCs w:val="36"/>
        </w:rPr>
        <w:t>6</w:t>
      </w:r>
      <w:r w:rsidRPr="0052658C">
        <w:rPr>
          <w:b/>
          <w:sz w:val="36"/>
          <w:szCs w:val="36"/>
        </w:rPr>
        <w:t xml:space="preserve"> г.</w:t>
      </w:r>
      <w:r>
        <w:rPr>
          <w:b/>
          <w:sz w:val="36"/>
          <w:szCs w:val="36"/>
        </w:rPr>
        <w:t xml:space="preserve"> </w:t>
      </w:r>
      <w:r w:rsidRPr="0052658C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Шарм</w:t>
      </w:r>
    </w:p>
    <w:p w:rsidR="00B8289E" w:rsidRDefault="00B8289E" w:rsidP="00B8289E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B8289E" w:rsidRPr="0052658C" w:rsidTr="00BE47D1">
        <w:trPr>
          <w:trHeight w:val="963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  <w:proofErr w:type="spellStart"/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</w:t>
            </w:r>
            <w:proofErr w:type="spellEnd"/>
            <w:r w:rsidRPr="0052658C">
              <w:rPr>
                <w:b/>
              </w:rPr>
              <w:t>.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внебюджетных средств: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5719,2</w:t>
            </w:r>
          </w:p>
        </w:tc>
      </w:tr>
      <w:tr w:rsidR="00B8289E" w:rsidRPr="0052658C" w:rsidTr="00BE47D1">
        <w:trPr>
          <w:trHeight w:val="571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</w:pPr>
            <w:r w:rsidRPr="0052658C">
              <w:t>В том числе: получено средств от платных образовательных услуг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240" w:lineRule="auto"/>
              <w:jc w:val="right"/>
            </w:pPr>
            <w:r>
              <w:t>5676,7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5682,9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 xml:space="preserve">В </w:t>
            </w:r>
            <w:proofErr w:type="spellStart"/>
            <w:r w:rsidRPr="0052658C">
              <w:t>т.ч</w:t>
            </w:r>
            <w:proofErr w:type="spellEnd"/>
            <w:r w:rsidRPr="0052658C">
              <w:t>. на: оплату и стимулирование труда работников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</w:pPr>
            <w:r>
              <w:t>2890,1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</w:pPr>
            <w:r>
              <w:t>1309,6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</w:pPr>
            <w:r>
              <w:t>532,9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B8289E" w:rsidRPr="0052658C" w:rsidRDefault="006D2CCA" w:rsidP="00BE47D1">
            <w:pPr>
              <w:spacing w:after="0" w:line="360" w:lineRule="auto"/>
              <w:jc w:val="right"/>
            </w:pPr>
            <w:r>
              <w:t>950,3</w:t>
            </w:r>
          </w:p>
        </w:tc>
      </w:tr>
    </w:tbl>
    <w:p w:rsidR="00B8289E" w:rsidRDefault="00B8289E" w:rsidP="00B8289E"/>
    <w:p w:rsidR="00B8289E" w:rsidRDefault="00B8289E" w:rsidP="00B8289E"/>
    <w:p w:rsidR="00B8289E" w:rsidRDefault="00B8289E" w:rsidP="00B8289E"/>
    <w:p w:rsidR="00B8289E" w:rsidRDefault="00B8289E" w:rsidP="00B8289E"/>
    <w:p w:rsidR="00B8289E" w:rsidRDefault="00B8289E" w:rsidP="00B8289E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  <w:proofErr w:type="spellStart"/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</w:t>
            </w:r>
            <w:proofErr w:type="spellEnd"/>
            <w:r w:rsidRPr="0052658C">
              <w:rPr>
                <w:b/>
              </w:rPr>
              <w:t>.</w:t>
            </w:r>
          </w:p>
        </w:tc>
      </w:tr>
      <w:tr w:rsidR="00B8289E" w:rsidRPr="0052658C" w:rsidTr="00BE47D1">
        <w:trPr>
          <w:trHeight w:val="613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муниципальных средств выделенных ОУ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14678,5</w:t>
            </w:r>
          </w:p>
        </w:tc>
      </w:tr>
      <w:tr w:rsidR="00B8289E" w:rsidRPr="0052658C" w:rsidTr="00BE47D1">
        <w:trPr>
          <w:trHeight w:val="706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14678,5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 xml:space="preserve">В </w:t>
            </w:r>
            <w:proofErr w:type="spellStart"/>
            <w:r w:rsidRPr="0052658C">
              <w:t>т.ч</w:t>
            </w:r>
            <w:proofErr w:type="spellEnd"/>
            <w:r w:rsidRPr="0052658C">
              <w:t>. на: оплату и стимулирование труда работников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</w:pPr>
            <w:r>
              <w:t>8312,3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</w:pPr>
            <w:r>
              <w:t>52,4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</w:pPr>
            <w:r>
              <w:t>1725,7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B8289E" w:rsidRPr="0052658C" w:rsidRDefault="0009640B" w:rsidP="00BE47D1">
            <w:pPr>
              <w:spacing w:after="0" w:line="360" w:lineRule="auto"/>
              <w:jc w:val="right"/>
            </w:pPr>
            <w:r>
              <w:t>4588,1</w:t>
            </w:r>
            <w:bookmarkStart w:id="0" w:name="_GoBack"/>
            <w:bookmarkEnd w:id="0"/>
          </w:p>
        </w:tc>
      </w:tr>
    </w:tbl>
    <w:p w:rsidR="00B8289E" w:rsidRDefault="00B8289E" w:rsidP="00B8289E"/>
    <w:p w:rsidR="003B57B1" w:rsidRDefault="0009640B"/>
    <w:sectPr w:rsidR="003B57B1" w:rsidSect="004D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CC"/>
    <w:rsid w:val="0009640B"/>
    <w:rsid w:val="001A25B2"/>
    <w:rsid w:val="0028589F"/>
    <w:rsid w:val="004230CC"/>
    <w:rsid w:val="006D2CCA"/>
    <w:rsid w:val="006F433F"/>
    <w:rsid w:val="00A92FE8"/>
    <w:rsid w:val="00B8289E"/>
    <w:rsid w:val="00E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</cp:lastModifiedBy>
  <cp:revision>11</cp:revision>
  <dcterms:created xsi:type="dcterms:W3CDTF">2015-02-05T09:59:00Z</dcterms:created>
  <dcterms:modified xsi:type="dcterms:W3CDTF">2017-01-27T11:53:00Z</dcterms:modified>
</cp:coreProperties>
</file>